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8C" w:rsidRPr="00865AF6" w:rsidRDefault="00865AF6">
      <w:pPr>
        <w:rPr>
          <w:sz w:val="22"/>
          <w:szCs w:val="22"/>
        </w:rPr>
      </w:pPr>
      <w:r w:rsidRPr="00865AF6">
        <w:rPr>
          <w:rFonts w:hint="eastAsia"/>
          <w:sz w:val="22"/>
          <w:szCs w:val="22"/>
        </w:rPr>
        <w:t>別紙</w:t>
      </w:r>
      <w:r w:rsidR="0098638C" w:rsidRPr="00865AF6">
        <w:rPr>
          <w:rFonts w:hint="eastAsia"/>
          <w:sz w:val="22"/>
          <w:szCs w:val="22"/>
        </w:rPr>
        <w:t>２</w:t>
      </w:r>
    </w:p>
    <w:p w:rsidR="0098638C" w:rsidRDefault="0098638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承　　諾　　書</w:t>
      </w:r>
    </w:p>
    <w:p w:rsidR="0098638C" w:rsidRDefault="0098638C"/>
    <w:p w:rsidR="0098638C" w:rsidRDefault="0098638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8638C" w:rsidRDefault="0098638C"/>
    <w:p w:rsidR="0098638C" w:rsidRDefault="006E4282" w:rsidP="006E4282">
      <w:pPr>
        <w:ind w:firstLineChars="100" w:firstLine="224"/>
      </w:pPr>
      <w:r>
        <w:rPr>
          <w:rFonts w:hint="eastAsia"/>
        </w:rPr>
        <w:t>（あて先）名古屋市長</w:t>
      </w:r>
    </w:p>
    <w:p w:rsidR="0098638C" w:rsidRDefault="0098638C"/>
    <w:p w:rsidR="0098638C" w:rsidRDefault="0098638C" w:rsidP="00C71C44">
      <w:pPr>
        <w:ind w:firstLineChars="2256" w:firstLine="5049"/>
      </w:pPr>
      <w:r>
        <w:rPr>
          <w:rFonts w:hint="eastAsia"/>
        </w:rPr>
        <w:t>氏　名（事業所名及び代表者名）</w:t>
      </w:r>
    </w:p>
    <w:p w:rsidR="0098638C" w:rsidRDefault="0098638C" w:rsidP="00C71C44">
      <w:pPr>
        <w:ind w:firstLineChars="2256" w:firstLine="5049"/>
      </w:pPr>
    </w:p>
    <w:p w:rsidR="0098638C" w:rsidRDefault="0098638C" w:rsidP="00C71C44">
      <w:pPr>
        <w:ind w:firstLineChars="2256" w:firstLine="5049"/>
      </w:pPr>
    </w:p>
    <w:p w:rsidR="0098638C" w:rsidRDefault="0098638C" w:rsidP="00C71C44">
      <w:pPr>
        <w:ind w:firstLineChars="2256" w:firstLine="5049"/>
      </w:pPr>
      <w:r>
        <w:rPr>
          <w:rFonts w:hint="eastAsia"/>
        </w:rPr>
        <w:t>住　所</w:t>
      </w:r>
    </w:p>
    <w:p w:rsidR="0098638C" w:rsidRDefault="0098638C"/>
    <w:p w:rsidR="0098638C" w:rsidRDefault="0098638C"/>
    <w:p w:rsidR="0098638C" w:rsidRDefault="0098638C" w:rsidP="00C71C44">
      <w:pPr>
        <w:pStyle w:val="2"/>
        <w:ind w:firstLine="254"/>
      </w:pPr>
      <w:r>
        <w:rPr>
          <w:rFonts w:hint="eastAsia"/>
        </w:rPr>
        <w:t>震災時における地下水の提供にあたって、下記の事項を承諾します。</w:t>
      </w:r>
    </w:p>
    <w:p w:rsidR="0098638C" w:rsidRDefault="0098638C" w:rsidP="00C71C44">
      <w:pPr>
        <w:pStyle w:val="2"/>
        <w:ind w:firstLine="254"/>
      </w:pPr>
    </w:p>
    <w:p w:rsidR="0098638C" w:rsidRDefault="0098638C" w:rsidP="00C71C44">
      <w:pPr>
        <w:pStyle w:val="2"/>
        <w:ind w:firstLine="254"/>
      </w:pPr>
    </w:p>
    <w:p w:rsidR="0098638C" w:rsidRDefault="0098638C">
      <w:pPr>
        <w:pStyle w:val="a4"/>
      </w:pPr>
      <w:r>
        <w:rPr>
          <w:rFonts w:hint="eastAsia"/>
        </w:rPr>
        <w:t>記</w:t>
      </w:r>
    </w:p>
    <w:p w:rsidR="0098638C" w:rsidRDefault="0098638C"/>
    <w:p w:rsidR="0098638C" w:rsidRPr="009F71C9" w:rsidRDefault="0098638C">
      <w:pPr>
        <w:rPr>
          <w:sz w:val="22"/>
          <w:szCs w:val="22"/>
        </w:rPr>
      </w:pPr>
      <w:r w:rsidRPr="009F71C9">
        <w:rPr>
          <w:rFonts w:hint="eastAsia"/>
          <w:sz w:val="22"/>
          <w:szCs w:val="22"/>
        </w:rPr>
        <w:t>１　登録</w:t>
      </w:r>
    </w:p>
    <w:p w:rsidR="0098638C" w:rsidRPr="009F71C9" w:rsidRDefault="0098638C">
      <w:pPr>
        <w:rPr>
          <w:sz w:val="22"/>
          <w:szCs w:val="22"/>
        </w:rPr>
      </w:pPr>
    </w:p>
    <w:p w:rsidR="0098638C" w:rsidRPr="009F71C9" w:rsidRDefault="0098638C" w:rsidP="009F71C9">
      <w:pPr>
        <w:ind w:leftChars="100" w:left="224" w:firstLineChars="86" w:firstLine="201"/>
        <w:rPr>
          <w:sz w:val="22"/>
          <w:szCs w:val="22"/>
        </w:rPr>
      </w:pPr>
      <w:r w:rsidRPr="009F71C9">
        <w:rPr>
          <w:rFonts w:hint="eastAsia"/>
          <w:sz w:val="22"/>
          <w:szCs w:val="22"/>
        </w:rPr>
        <w:t>「</w:t>
      </w:r>
      <w:r w:rsidR="009F71C9" w:rsidRPr="009F71C9">
        <w:rPr>
          <w:rFonts w:hint="eastAsia"/>
          <w:sz w:val="22"/>
          <w:szCs w:val="22"/>
        </w:rPr>
        <w:t>災害時に生活用水</w:t>
      </w:r>
      <w:r w:rsidRPr="009F71C9">
        <w:rPr>
          <w:rFonts w:hint="eastAsia"/>
          <w:sz w:val="22"/>
          <w:szCs w:val="22"/>
        </w:rPr>
        <w:t>として利用可能」と名古屋市が判断した井戸について、震災時には地域の方々に地下水を提供することに同意し、事業所名及びその所在地を名古屋市に登録します。</w:t>
      </w:r>
    </w:p>
    <w:p w:rsidR="0098638C" w:rsidRPr="009F71C9" w:rsidRDefault="0098638C" w:rsidP="009F71C9">
      <w:pPr>
        <w:ind w:leftChars="100" w:left="224" w:firstLineChars="86" w:firstLine="201"/>
        <w:rPr>
          <w:sz w:val="22"/>
          <w:szCs w:val="22"/>
        </w:rPr>
      </w:pPr>
      <w:r w:rsidRPr="009F71C9">
        <w:rPr>
          <w:rFonts w:hint="eastAsia"/>
          <w:sz w:val="22"/>
          <w:szCs w:val="22"/>
        </w:rPr>
        <w:t>なお、井戸の廃止及びその他の事由により</w:t>
      </w:r>
      <w:r w:rsidR="009F71C9" w:rsidRPr="009F71C9">
        <w:rPr>
          <w:rFonts w:hint="eastAsia"/>
          <w:sz w:val="22"/>
          <w:szCs w:val="22"/>
        </w:rPr>
        <w:t>地下水の提供を辞退する場合は、あらかじめ公害対策</w:t>
      </w:r>
      <w:r w:rsidR="00021D34">
        <w:rPr>
          <w:rFonts w:hint="eastAsia"/>
          <w:sz w:val="22"/>
          <w:szCs w:val="22"/>
        </w:rPr>
        <w:t>課</w:t>
      </w:r>
      <w:r w:rsidRPr="009F71C9">
        <w:rPr>
          <w:rFonts w:hint="eastAsia"/>
          <w:sz w:val="22"/>
          <w:szCs w:val="22"/>
        </w:rPr>
        <w:t>に連絡します。</w:t>
      </w:r>
    </w:p>
    <w:p w:rsidR="0098638C" w:rsidRPr="009F71C9" w:rsidRDefault="0098638C">
      <w:pPr>
        <w:rPr>
          <w:sz w:val="22"/>
          <w:szCs w:val="22"/>
        </w:rPr>
      </w:pPr>
    </w:p>
    <w:p w:rsidR="0098638C" w:rsidRPr="009F71C9" w:rsidRDefault="0098638C">
      <w:pPr>
        <w:rPr>
          <w:sz w:val="22"/>
          <w:szCs w:val="22"/>
        </w:rPr>
      </w:pPr>
    </w:p>
    <w:p w:rsidR="0098638C" w:rsidRPr="009F71C9" w:rsidRDefault="0098638C">
      <w:pPr>
        <w:rPr>
          <w:sz w:val="22"/>
          <w:szCs w:val="22"/>
        </w:rPr>
      </w:pPr>
      <w:r w:rsidRPr="009F71C9">
        <w:rPr>
          <w:rFonts w:hint="eastAsia"/>
          <w:sz w:val="22"/>
          <w:szCs w:val="22"/>
        </w:rPr>
        <w:t>２　公表</w:t>
      </w:r>
    </w:p>
    <w:p w:rsidR="0098638C" w:rsidRPr="009F71C9" w:rsidRDefault="0098638C" w:rsidP="009F71C9">
      <w:pPr>
        <w:pStyle w:val="3"/>
        <w:ind w:left="219" w:firstLine="203"/>
        <w:rPr>
          <w:sz w:val="22"/>
          <w:szCs w:val="22"/>
        </w:rPr>
      </w:pPr>
      <w:r w:rsidRPr="009F71C9">
        <w:rPr>
          <w:rFonts w:hint="eastAsia"/>
          <w:sz w:val="22"/>
          <w:szCs w:val="22"/>
        </w:rPr>
        <w:t>名古屋市が登録した事業所名、所在地を住民に公表し、又、事業所の位置を示した地図を作成することに同意します。</w:t>
      </w:r>
    </w:p>
    <w:p w:rsidR="0098638C" w:rsidRDefault="0098638C"/>
    <w:p w:rsidR="0098638C" w:rsidRDefault="0098638C">
      <w:pPr>
        <w:pStyle w:val="a5"/>
      </w:pPr>
    </w:p>
    <w:p w:rsidR="0098638C" w:rsidRDefault="0098638C">
      <w:bookmarkStart w:id="0" w:name="_GoBack"/>
      <w:bookmarkEnd w:id="0"/>
    </w:p>
    <w:sectPr w:rsidR="0098638C" w:rsidSect="00C71C44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D2" w:rsidRDefault="00A42DD2">
      <w:r>
        <w:separator/>
      </w:r>
    </w:p>
  </w:endnote>
  <w:endnote w:type="continuationSeparator" w:id="0">
    <w:p w:rsidR="00A42DD2" w:rsidRDefault="00A4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D2" w:rsidRDefault="00A42DD2">
      <w:r>
        <w:separator/>
      </w:r>
    </w:p>
  </w:footnote>
  <w:footnote w:type="continuationSeparator" w:id="0">
    <w:p w:rsidR="00A42DD2" w:rsidRDefault="00A4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E3" w:rsidRDefault="00A70DE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0D54"/>
    <w:multiLevelType w:val="hybridMultilevel"/>
    <w:tmpl w:val="263E6654"/>
    <w:lvl w:ilvl="0" w:tplc="AE7ECB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B76D5"/>
    <w:multiLevelType w:val="hybridMultilevel"/>
    <w:tmpl w:val="2EC6CB18"/>
    <w:lvl w:ilvl="0" w:tplc="F05462F8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79FD2DD6"/>
    <w:multiLevelType w:val="hybridMultilevel"/>
    <w:tmpl w:val="6472C78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76"/>
    <w:rsid w:val="00003964"/>
    <w:rsid w:val="00021D34"/>
    <w:rsid w:val="00040528"/>
    <w:rsid w:val="00046F3F"/>
    <w:rsid w:val="00055993"/>
    <w:rsid w:val="000625EB"/>
    <w:rsid w:val="000D2B0D"/>
    <w:rsid w:val="001522FB"/>
    <w:rsid w:val="0016278F"/>
    <w:rsid w:val="001772AD"/>
    <w:rsid w:val="001D5D6D"/>
    <w:rsid w:val="001E03E2"/>
    <w:rsid w:val="00266DAF"/>
    <w:rsid w:val="00286D6E"/>
    <w:rsid w:val="002B009D"/>
    <w:rsid w:val="00335927"/>
    <w:rsid w:val="003A4D24"/>
    <w:rsid w:val="003C366E"/>
    <w:rsid w:val="004042DA"/>
    <w:rsid w:val="004A7D79"/>
    <w:rsid w:val="004E08AA"/>
    <w:rsid w:val="004E1735"/>
    <w:rsid w:val="00555C26"/>
    <w:rsid w:val="006C2FFE"/>
    <w:rsid w:val="006C7E5C"/>
    <w:rsid w:val="006E4282"/>
    <w:rsid w:val="006F0A48"/>
    <w:rsid w:val="007073D1"/>
    <w:rsid w:val="00714363"/>
    <w:rsid w:val="007260F4"/>
    <w:rsid w:val="007816EA"/>
    <w:rsid w:val="007B3776"/>
    <w:rsid w:val="007C3914"/>
    <w:rsid w:val="007D5CC6"/>
    <w:rsid w:val="00812009"/>
    <w:rsid w:val="00865AF6"/>
    <w:rsid w:val="008C0FA6"/>
    <w:rsid w:val="00921695"/>
    <w:rsid w:val="0098638C"/>
    <w:rsid w:val="009D281B"/>
    <w:rsid w:val="009F71C9"/>
    <w:rsid w:val="00A27CAA"/>
    <w:rsid w:val="00A3357A"/>
    <w:rsid w:val="00A42DD2"/>
    <w:rsid w:val="00A70DE3"/>
    <w:rsid w:val="00AA3951"/>
    <w:rsid w:val="00AB6246"/>
    <w:rsid w:val="00B22DF9"/>
    <w:rsid w:val="00B442F6"/>
    <w:rsid w:val="00BE7E16"/>
    <w:rsid w:val="00C45C97"/>
    <w:rsid w:val="00C60281"/>
    <w:rsid w:val="00C676AF"/>
    <w:rsid w:val="00C70A61"/>
    <w:rsid w:val="00C71C44"/>
    <w:rsid w:val="00C9195B"/>
    <w:rsid w:val="00C921D2"/>
    <w:rsid w:val="00D1183E"/>
    <w:rsid w:val="00D27C06"/>
    <w:rsid w:val="00D41C45"/>
    <w:rsid w:val="00D567E3"/>
    <w:rsid w:val="00D6563D"/>
    <w:rsid w:val="00D91EA3"/>
    <w:rsid w:val="00D92D79"/>
    <w:rsid w:val="00E215B1"/>
    <w:rsid w:val="00E3225C"/>
    <w:rsid w:val="00E35AB2"/>
    <w:rsid w:val="00E73965"/>
    <w:rsid w:val="00F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12252E"/>
  <w15:chartTrackingRefBased/>
  <w15:docId w15:val="{7B11AA48-A9D8-43EF-A947-D0F7131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197" w:firstLineChars="86" w:firstLine="195"/>
    </w:pPr>
    <w:rPr>
      <w:sz w:val="24"/>
    </w:rPr>
  </w:style>
  <w:style w:type="paragraph" w:styleId="2">
    <w:name w:val="Body Text Indent 2"/>
    <w:basedOn w:val="a"/>
    <w:semiHidden/>
    <w:pPr>
      <w:ind w:firstLineChars="100" w:firstLine="227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3">
    <w:name w:val="Body Text Indent 3"/>
    <w:basedOn w:val="a"/>
    <w:semiHidden/>
    <w:pPr>
      <w:ind w:leftChars="98" w:left="193" w:firstLineChars="87" w:firstLine="198"/>
    </w:pPr>
    <w:rPr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42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4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災害応急用井戸要領（環境局）（案）</vt:lpstr>
      <vt:lpstr>災害応急用井戸要領（環境局）（案）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災害応急用井戸要領（環境局）（案）</dc:title>
  <dc:subject/>
  <dc:creator>環境局</dc:creator>
  <cp:keywords/>
  <cp:lastModifiedBy>山田</cp:lastModifiedBy>
  <cp:revision>4</cp:revision>
  <cp:lastPrinted>2012-05-01T05:36:00Z</cp:lastPrinted>
  <dcterms:created xsi:type="dcterms:W3CDTF">2024-09-27T00:29:00Z</dcterms:created>
  <dcterms:modified xsi:type="dcterms:W3CDTF">2024-09-27T00:35:00Z</dcterms:modified>
</cp:coreProperties>
</file>